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1F149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</w:t>
      </w:r>
      <w:r w:rsidR="009119FB">
        <w:rPr>
          <w:rFonts w:hint="eastAsia"/>
          <w:b/>
          <w:sz w:val="32"/>
          <w:szCs w:val="32"/>
          <w:u w:val="single"/>
        </w:rPr>
        <w:t>2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425126" w:rsidRPr="00425126">
        <w:rPr>
          <w:rFonts w:hint="eastAsia"/>
          <w:b/>
          <w:sz w:val="32"/>
          <w:szCs w:val="32"/>
        </w:rPr>
        <w:t>创新</w:t>
      </w:r>
      <w:r w:rsidR="00006687">
        <w:rPr>
          <w:rFonts w:hint="eastAsia"/>
          <w:b/>
          <w:sz w:val="32"/>
          <w:szCs w:val="32"/>
        </w:rPr>
        <w:t>课题组</w:t>
      </w:r>
      <w:r w:rsidR="00425126" w:rsidRPr="00425126">
        <w:rPr>
          <w:rFonts w:hint="eastAsia"/>
          <w:b/>
          <w:sz w:val="32"/>
          <w:szCs w:val="32"/>
        </w:rPr>
        <w:t>组长、</w:t>
      </w:r>
      <w:r w:rsidR="00425126" w:rsidRPr="00425126">
        <w:rPr>
          <w:rFonts w:hint="eastAsia"/>
          <w:b/>
          <w:sz w:val="32"/>
          <w:szCs w:val="32"/>
        </w:rPr>
        <w:t>PI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67"/>
        <w:gridCol w:w="1211"/>
        <w:gridCol w:w="160"/>
        <w:gridCol w:w="382"/>
        <w:gridCol w:w="872"/>
        <w:gridCol w:w="171"/>
        <w:gridCol w:w="381"/>
        <w:gridCol w:w="522"/>
        <w:gridCol w:w="443"/>
        <w:gridCol w:w="1135"/>
        <w:gridCol w:w="215"/>
        <w:gridCol w:w="731"/>
        <w:gridCol w:w="1218"/>
        <w:gridCol w:w="1548"/>
      </w:tblGrid>
      <w:tr w:rsidR="00425126" w:rsidRPr="00E2523A" w:rsidTr="00BC6A82">
        <w:trPr>
          <w:trHeight w:val="567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所在</w:t>
            </w:r>
          </w:p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研究部</w:t>
            </w:r>
          </w:p>
        </w:tc>
        <w:tc>
          <w:tcPr>
            <w:tcW w:w="3497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创新课题组（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团队）名称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A80B7F" w:rsidRPr="00BC6A82" w:rsidRDefault="00A80B7F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担任创新课组组长、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的起始年月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11"/>
            <w:shd w:val="clear" w:color="auto" w:fill="auto"/>
            <w:vAlign w:val="center"/>
          </w:tcPr>
          <w:p w:rsidR="008B197D" w:rsidRDefault="008B197D" w:rsidP="008B197D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>
              <w:rPr>
                <w:rFonts w:hint="eastAsia"/>
              </w:rPr>
              <w:t>下填报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本人接受单位按照年度考核结果“不合格”处理。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425126" w:rsidRDefault="00425126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本年度作为创新课题组长、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D85438" w:rsidRPr="00D8543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5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简述本年度课题组（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团队）的工作目标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E2523A" w:rsidTr="00BC6A82">
        <w:trPr>
          <w:trHeight w:val="1968"/>
        </w:trPr>
        <w:tc>
          <w:tcPr>
            <w:tcW w:w="9781" w:type="dxa"/>
            <w:gridSpan w:val="15"/>
            <w:shd w:val="clear" w:color="auto" w:fill="auto"/>
          </w:tcPr>
          <w:p w:rsidR="00A80B7F" w:rsidRDefault="00A80B7F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）简述本年度带领创新课题组（</w:t>
            </w:r>
            <w:r>
              <w:rPr>
                <w:rFonts w:hint="eastAsia"/>
                <w:b/>
                <w:sz w:val="24"/>
              </w:rPr>
              <w:t>PI</w:t>
            </w:r>
            <w:r>
              <w:rPr>
                <w:rFonts w:hint="eastAsia"/>
                <w:b/>
                <w:sz w:val="24"/>
              </w:rPr>
              <w:t>团队）所做的亮点工作（不超过</w:t>
            </w:r>
            <w:r w:rsidR="0098153A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5"/>
            <w:shd w:val="clear" w:color="auto" w:fill="auto"/>
          </w:tcPr>
          <w:p w:rsidR="00DF1D68" w:rsidRDefault="00DF1D68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98153A">
              <w:rPr>
                <w:rFonts w:hint="eastAsia"/>
                <w:b/>
                <w:sz w:val="24"/>
              </w:rPr>
              <w:t>简述本年度带领课题组（</w:t>
            </w:r>
            <w:r w:rsidR="0098153A">
              <w:rPr>
                <w:rFonts w:hint="eastAsia"/>
                <w:b/>
                <w:sz w:val="24"/>
              </w:rPr>
              <w:t>PI</w:t>
            </w:r>
            <w:r w:rsidR="0098153A">
              <w:rPr>
                <w:rFonts w:hint="eastAsia"/>
                <w:b/>
                <w:sz w:val="24"/>
              </w:rPr>
              <w:t>团队）取得的重要进展及国内外影响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98153A" w:rsidP="00D85438">
            <w:pPr>
              <w:spacing w:line="360" w:lineRule="auto"/>
              <w:rPr>
                <w:b/>
                <w:sz w:val="24"/>
              </w:rPr>
            </w:pPr>
            <w:bookmarkStart w:id="0" w:name="OLE_LINK1"/>
            <w:bookmarkStart w:id="1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98153A" w:rsidRPr="006C0C37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0"/>
            <w:bookmarkEnd w:id="1"/>
            <w:r w:rsidR="00D85438">
              <w:rPr>
                <w:rFonts w:hint="eastAsia"/>
                <w:b/>
                <w:sz w:val="24"/>
              </w:rPr>
              <w:t xml:space="preserve">      </w:t>
            </w:r>
            <w:r w:rsidR="00D85438" w:rsidRPr="00E2523A">
              <w:rPr>
                <w:rFonts w:hint="eastAsia"/>
                <w:b/>
                <w:sz w:val="24"/>
              </w:rPr>
              <w:t>评委意见：</w:t>
            </w:r>
            <w:r w:rsidR="00D85438" w:rsidRPr="00E2523A">
              <w:rPr>
                <w:rFonts w:hint="eastAsia"/>
                <w:b/>
                <w:sz w:val="24"/>
              </w:rPr>
              <w:t xml:space="preserve">   </w:t>
            </w:r>
            <w:r w:rsidR="00D85438" w:rsidRPr="00E2523A">
              <w:rPr>
                <w:rFonts w:hint="eastAsia"/>
                <w:b/>
                <w:sz w:val="24"/>
              </w:rPr>
              <w:t>优秀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良好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一般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98153A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D85438" w:rsidRPr="00E2523A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D85438">
        <w:trPr>
          <w:trHeight w:val="1838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006687">
            <w:pPr>
              <w:rPr>
                <w:rFonts w:hint="eastAsia"/>
                <w:sz w:val="24"/>
              </w:rPr>
            </w:pPr>
            <w:r w:rsidRPr="00FA7D1E">
              <w:rPr>
                <w:rFonts w:hint="eastAsia"/>
                <w:b/>
                <w:sz w:val="24"/>
              </w:rPr>
              <w:t>（</w:t>
            </w:r>
            <w:r w:rsidRPr="00FA7D1E">
              <w:rPr>
                <w:rFonts w:hint="eastAsia"/>
                <w:b/>
                <w:sz w:val="24"/>
              </w:rPr>
              <w:t>1</w:t>
            </w:r>
            <w:r w:rsidRPr="00FA7D1E">
              <w:rPr>
                <w:rFonts w:hint="eastAsia"/>
                <w:b/>
                <w:sz w:val="24"/>
              </w:rPr>
              <w:t>）包括</w:t>
            </w:r>
            <w:r w:rsidRPr="00A37E5C">
              <w:rPr>
                <w:rFonts w:hint="eastAsia"/>
                <w:b/>
                <w:sz w:val="24"/>
              </w:rPr>
              <w:t>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  <w:p w:rsidR="00FA7D1E" w:rsidRPr="00E2523A" w:rsidRDefault="00FA7D1E" w:rsidP="00006687">
            <w:pPr>
              <w:rPr>
                <w:b/>
                <w:sz w:val="24"/>
              </w:rPr>
            </w:pPr>
            <w:bookmarkStart w:id="2" w:name="_GoBack"/>
            <w:bookmarkEnd w:id="2"/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A37E5C">
            <w:pPr>
              <w:rPr>
                <w:rFonts w:hint="eastAsia"/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  <w:p w:rsidR="00FA7D1E" w:rsidRPr="00D15F44" w:rsidRDefault="00FA7D1E" w:rsidP="00A37E5C">
            <w:pPr>
              <w:rPr>
                <w:b/>
                <w:sz w:val="24"/>
              </w:rPr>
            </w:pP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D15F44">
            <w:pPr>
              <w:rPr>
                <w:rFonts w:hint="eastAsia"/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  <w:p w:rsidR="00FA7D1E" w:rsidRPr="0053100E" w:rsidRDefault="00FA7D1E" w:rsidP="00D15F44">
            <w:pPr>
              <w:rPr>
                <w:sz w:val="24"/>
              </w:rPr>
            </w:pP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D15F44">
            <w:pPr>
              <w:rPr>
                <w:rFonts w:hint="eastAsia"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  <w:p w:rsidR="00FA7D1E" w:rsidRPr="00A37E5C" w:rsidRDefault="00FA7D1E" w:rsidP="00D15F44">
            <w:pPr>
              <w:rPr>
                <w:b/>
                <w:sz w:val="24"/>
              </w:rPr>
            </w:pPr>
          </w:p>
        </w:tc>
      </w:tr>
      <w:tr w:rsidR="0098153A" w:rsidRPr="00A37E5C" w:rsidTr="007C5C71">
        <w:trPr>
          <w:trHeight w:val="2882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9044F5">
            <w:pPr>
              <w:rPr>
                <w:rFonts w:hint="eastAsia"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="007C5C71" w:rsidRPr="0057643D">
              <w:rPr>
                <w:rFonts w:hint="eastAsia"/>
                <w:sz w:val="24"/>
              </w:rPr>
              <w:t>【国家科技重大专项</w:t>
            </w:r>
            <w:r w:rsidR="007C5C71" w:rsidRPr="0057643D">
              <w:rPr>
                <w:rFonts w:hint="eastAsia"/>
                <w:sz w:val="24"/>
              </w:rPr>
              <w:t>/</w:t>
            </w:r>
            <w:r w:rsidR="007C5C71" w:rsidRPr="0057643D">
              <w:rPr>
                <w:rFonts w:hint="eastAsia"/>
                <w:sz w:val="24"/>
              </w:rPr>
              <w:t>科技创新</w:t>
            </w:r>
            <w:r w:rsidR="007C5C71" w:rsidRPr="0057643D">
              <w:rPr>
                <w:rFonts w:hint="eastAsia"/>
                <w:sz w:val="24"/>
              </w:rPr>
              <w:t>2030</w:t>
            </w:r>
            <w:r w:rsidR="007C5C71" w:rsidRPr="0057643D">
              <w:rPr>
                <w:rFonts w:hint="eastAsia"/>
                <w:sz w:val="24"/>
              </w:rPr>
              <w:t>重大项目</w:t>
            </w:r>
            <w:r w:rsidR="007C5C71" w:rsidRPr="0057643D">
              <w:rPr>
                <w:rFonts w:hint="eastAsia"/>
                <w:sz w:val="24"/>
              </w:rPr>
              <w:t>/</w:t>
            </w:r>
            <w:r w:rsidR="007C5C71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7C5C71" w:rsidRPr="0057643D">
              <w:rPr>
                <w:rFonts w:hint="eastAsia"/>
                <w:sz w:val="24"/>
              </w:rPr>
              <w:t>KJW</w:t>
            </w:r>
            <w:r w:rsidR="007C5C71" w:rsidRPr="0057643D">
              <w:rPr>
                <w:rFonts w:hint="eastAsia"/>
                <w:sz w:val="24"/>
              </w:rPr>
              <w:t>、</w:t>
            </w:r>
            <w:r w:rsidR="007C5C71" w:rsidRPr="0057643D">
              <w:rPr>
                <w:rFonts w:hint="eastAsia"/>
                <w:sz w:val="24"/>
              </w:rPr>
              <w:t>ZF</w:t>
            </w:r>
            <w:r w:rsidR="007C5C71" w:rsidRPr="0057643D">
              <w:rPr>
                <w:rFonts w:hint="eastAsia"/>
                <w:sz w:val="24"/>
              </w:rPr>
              <w:t>、</w:t>
            </w:r>
            <w:r w:rsidR="007C5C71" w:rsidRPr="0057643D">
              <w:rPr>
                <w:rFonts w:hint="eastAsia"/>
                <w:sz w:val="24"/>
              </w:rPr>
              <w:t>KGJ</w:t>
            </w:r>
            <w:r w:rsidR="007C5C71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领域专家组顾问、组长、组员；</w:t>
            </w:r>
            <w:r w:rsidR="007C5C71" w:rsidRPr="0057643D">
              <w:rPr>
                <w:rFonts w:hint="eastAsia"/>
                <w:sz w:val="24"/>
              </w:rPr>
              <w:t>GFKGJ</w:t>
            </w:r>
            <w:r w:rsidR="007C5C71" w:rsidRPr="0057643D">
              <w:rPr>
                <w:rFonts w:hint="eastAsia"/>
                <w:sz w:val="24"/>
              </w:rPr>
              <w:t>“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科技创新团队”带头人。】</w:t>
            </w:r>
          </w:p>
          <w:p w:rsidR="00FA7D1E" w:rsidRPr="0053100E" w:rsidRDefault="00FA7D1E" w:rsidP="009044F5">
            <w:pPr>
              <w:rPr>
                <w:sz w:val="24"/>
              </w:rPr>
            </w:pP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457514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  <w:p w:rsidR="00FA7D1E" w:rsidRPr="0071748D" w:rsidRDefault="00FA7D1E" w:rsidP="00457514">
            <w:pPr>
              <w:rPr>
                <w:b/>
                <w:sz w:val="24"/>
              </w:rPr>
            </w:pPr>
          </w:p>
        </w:tc>
      </w:tr>
      <w:tr w:rsidR="008E593C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8E593C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8E593C" w:rsidRPr="00DF1D6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  <w:r w:rsidR="008E593C">
              <w:rPr>
                <w:rFonts w:hint="eastAsia"/>
                <w:b/>
                <w:sz w:val="24"/>
              </w:rPr>
              <w:t xml:space="preserve">  </w:t>
            </w:r>
          </w:p>
        </w:tc>
      </w:tr>
      <w:tr w:rsidR="0016231F" w:rsidRPr="00E2523A" w:rsidTr="00BC6A82">
        <w:trPr>
          <w:trHeight w:val="1540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16231F" w:rsidRPr="0074461E" w:rsidRDefault="0016231F" w:rsidP="00875AC2">
            <w:pPr>
              <w:rPr>
                <w:sz w:val="24"/>
                <w:u w:val="single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16231F" w:rsidRPr="008737B2" w:rsidRDefault="0016231F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Default="0016231F" w:rsidP="00875AC2">
            <w:pPr>
              <w:ind w:left="590" w:hangingChars="245" w:hanging="59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  <w:p w:rsidR="00FA7D1E" w:rsidRPr="00D60566" w:rsidRDefault="00FA7D1E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</w:tbl>
    <w:p w:rsidR="00B60689" w:rsidRPr="00584897" w:rsidRDefault="00B60689"/>
    <w:sectPr w:rsidR="00B60689" w:rsidRPr="00584897" w:rsidSect="00BC6A82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A27FE"/>
    <w:rsid w:val="000F3F75"/>
    <w:rsid w:val="0012162B"/>
    <w:rsid w:val="0016231F"/>
    <w:rsid w:val="00197EF5"/>
    <w:rsid w:val="001B5CA7"/>
    <w:rsid w:val="001F1496"/>
    <w:rsid w:val="002D2C08"/>
    <w:rsid w:val="00372B07"/>
    <w:rsid w:val="003B4037"/>
    <w:rsid w:val="003E717B"/>
    <w:rsid w:val="00425126"/>
    <w:rsid w:val="00457514"/>
    <w:rsid w:val="00464ACC"/>
    <w:rsid w:val="00502232"/>
    <w:rsid w:val="0053100E"/>
    <w:rsid w:val="00584897"/>
    <w:rsid w:val="00687AC6"/>
    <w:rsid w:val="006C0C37"/>
    <w:rsid w:val="00705848"/>
    <w:rsid w:val="0071748D"/>
    <w:rsid w:val="0074461E"/>
    <w:rsid w:val="007C5C71"/>
    <w:rsid w:val="0084782B"/>
    <w:rsid w:val="008737B2"/>
    <w:rsid w:val="008B197D"/>
    <w:rsid w:val="008E593C"/>
    <w:rsid w:val="009044F5"/>
    <w:rsid w:val="009119FB"/>
    <w:rsid w:val="0098153A"/>
    <w:rsid w:val="00A37E5C"/>
    <w:rsid w:val="00A80B7F"/>
    <w:rsid w:val="00AD69D1"/>
    <w:rsid w:val="00B32659"/>
    <w:rsid w:val="00B60689"/>
    <w:rsid w:val="00BC6A82"/>
    <w:rsid w:val="00D15F44"/>
    <w:rsid w:val="00D85438"/>
    <w:rsid w:val="00DA0076"/>
    <w:rsid w:val="00DF1D68"/>
    <w:rsid w:val="00E40935"/>
    <w:rsid w:val="00EE44BB"/>
    <w:rsid w:val="00EE78DA"/>
    <w:rsid w:val="00F66F49"/>
    <w:rsid w:val="00FA7D1E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38</cp:revision>
  <dcterms:created xsi:type="dcterms:W3CDTF">2019-11-07T09:33:00Z</dcterms:created>
  <dcterms:modified xsi:type="dcterms:W3CDTF">2022-11-16T03:19:00Z</dcterms:modified>
</cp:coreProperties>
</file>